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440" w:lineRule="exact"/>
        <w:ind w:left="354" w:right="491"/>
        <w:jc w:val="center"/>
        <w:rPr>
          <w:rFonts w:hint="eastAsia" w:ascii="黑体" w:hAnsi="黑体" w:eastAsia="黑体" w:cs="黑体"/>
          <w:b w:val="0"/>
          <w:bCs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</w:rPr>
        <w:t>武汉工程科技学院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202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年</w:t>
      </w:r>
      <w:r>
        <w:rPr>
          <w:rFonts w:hint="eastAsia" w:ascii="黑体" w:hAnsi="黑体" w:eastAsia="黑体" w:cs="黑体"/>
          <w:b w:val="0"/>
          <w:bCs w:val="0"/>
        </w:rPr>
        <w:t>普通专升本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入学考试</w:t>
      </w:r>
    </w:p>
    <w:p>
      <w:pPr>
        <w:pStyle w:val="2"/>
        <w:spacing w:before="0" w:line="440" w:lineRule="exact"/>
        <w:ind w:left="354" w:right="491"/>
        <w:jc w:val="center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《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素描</w:t>
      </w:r>
      <w:r>
        <w:rPr>
          <w:rFonts w:hint="eastAsia" w:ascii="黑体" w:hAnsi="黑体" w:eastAsia="黑体" w:cs="黑体"/>
          <w:b w:val="0"/>
          <w:bCs w:val="0"/>
        </w:rPr>
        <w:t>》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课程</w:t>
      </w:r>
      <w:r>
        <w:rPr>
          <w:rFonts w:hint="eastAsia" w:ascii="黑体" w:hAnsi="黑体" w:eastAsia="黑体" w:cs="黑体"/>
          <w:b w:val="0"/>
          <w:bCs w:val="0"/>
        </w:rPr>
        <w:t>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200" w:line="460" w:lineRule="atLeast"/>
        <w:ind w:right="0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一、适用对象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atLeast"/>
        <w:ind w:right="141" w:firstLine="492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-1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本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eastAsia="zh-CN"/>
        </w:rPr>
        <w:t>大纲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适用于报考202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年武汉工程科技学院普通专升本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val="en-US" w:eastAsia="zh-CN"/>
        </w:rPr>
        <w:t>环境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设计专业的考生。</w:t>
      </w:r>
      <w:r>
        <w:rPr>
          <w:rFonts w:hint="eastAsia" w:ascii="宋体" w:hAnsi="宋体" w:eastAsia="宋体" w:cs="宋体"/>
          <w:color w:val="auto"/>
          <w:spacing w:val="-16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atLeast"/>
        <w:ind w:right="141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考试目的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atLeast"/>
        <w:ind w:right="0" w:rightChars="0" w:firstLine="492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3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通过表现物体的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val="en-US" w:eastAsia="zh-CN"/>
        </w:rPr>
        <w:t>构图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、结构、比例、空间、位置、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val="en-US" w:eastAsia="zh-CN"/>
        </w:rPr>
        <w:t>色调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关系等来塑造形象，考查考生的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val="en-US" w:eastAsia="zh-CN"/>
        </w:rPr>
        <w:t>分析能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力及造型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val="en-US" w:eastAsia="zh-CN"/>
        </w:rPr>
        <w:t>表现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能力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eastAsia="zh-CN"/>
        </w:rPr>
        <w:t>，以达到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val="en-US" w:eastAsia="zh-CN"/>
        </w:rPr>
        <w:t>环境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设计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val="en-US" w:eastAsia="zh-CN"/>
        </w:rPr>
        <w:t>后续学习专业能力的要求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atLeast"/>
        <w:ind w:right="0" w:rightChars="0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考试形式及考试时间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atLeast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考试形式：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atLeas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考试时间：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180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atLeas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3.满分：100分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atLeast"/>
        <w:ind w:right="141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、考试题型结构及分值公布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考试题型结构为：静物素描。以日常生活用品为绘画对象，表现物体的形体特征及细节描绘，要求考生在考试规定时间内，能明确的表现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考生的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val="en-US" w:eastAsia="zh-CN"/>
        </w:rPr>
        <w:t>分析能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力及造型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val="en-US" w:eastAsia="zh-CN"/>
        </w:rPr>
        <w:t>表现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能力</w:t>
      </w: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分值公布：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A类卷（90～100分）：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1.符合命题规定及要求；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2.造型准确，有较强的表现和塑造能力（包括构图、比例、结构、质感、空间关系等）；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3.正确理解并能完整地表现对象结构及体面关系；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4. 画面整体效果好，色调对比明朗，素描关系准确，表现生动，形体刻画深入。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B类卷（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 w:bidi="zh-CN"/>
        </w:rPr>
        <w:t>80</w:t>
      </w: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～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 w:bidi="zh-CN"/>
        </w:rPr>
        <w:t>90</w:t>
      </w: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分）：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1.符合命题规定及要求；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2.造型比较准确（包括构图、比例、结构、质感、空间关系等）；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3.能够比较正确地理解对象结构及体面关系，并能较好地表现；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4.画面色调对比比较明朗，素描关系比较准确，表现比较生动，具备一定的形体刻画能力，略有缺点，但画面整体效果较好。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C类卷（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 w:bidi="zh-CN"/>
        </w:rPr>
        <w:t>70</w:t>
      </w: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～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 w:bidi="zh-CN"/>
        </w:rPr>
        <w:t>80</w:t>
      </w: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分）：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1.基本符合命题规定及要求；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2.基本具备造型能力（包括构图、比例、结构、质感、空间关系等），但把握欠准确；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3.对对象结构及体面关系有基本认识，但理解和表现上有欠缺；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4.画面色调对比不够明朗，素描关系基本准确，表现缺乏生动，形体刻画能力不够，存在某些缺点，画面整体效果一般。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D类卷（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 w:bidi="zh-CN"/>
        </w:rPr>
        <w:t>60</w:t>
      </w: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分以下）：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1.不符合命题规定及要求；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2.不具备基本的造型能力（包括构图、比例、结构、质感、空间关系等）；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3.对对象结构和体面关系缺乏基本认识，理解和表现不到位；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4.画面整体效果差。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atLeast"/>
        <w:ind w:left="0"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、考试内容及要求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231"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t>考试内容：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静物素描（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t>素描纸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4开）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231" w:firstLine="480" w:firstLineChars="200"/>
        <w:jc w:val="both"/>
        <w:textAlignment w:val="baseline"/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画具：4开画板自备，铅笔、炭笔等素描表现工具自备。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231"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要求：根据考场摆置静物，按考试要求自主选择组合，完成画面构图，以明暗素描表现形式为主，突出静物特征和细节。画面要求构图完整主次分明，透视结构比例正确，明暗层次丰富，画面整体与细节关系统一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atLeast"/>
        <w:ind w:right="5854" w:rightChars="0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参考教材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《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设计素描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》（新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1版中国美术院校新设计系列教材）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ISBN：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978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-7-558-60051-7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作者：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陈嘉全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出版社: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上海人民美术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出版时间：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2017-1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atLeas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atLeas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atLeas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atLeast"/>
        <w:ind w:right="2553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sectPr>
      <w:pgSz w:w="11910" w:h="16840"/>
      <w:pgMar w:top="1179" w:right="1361" w:bottom="1179" w:left="1502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E5F33"/>
    <w:rsid w:val="003216B8"/>
    <w:rsid w:val="005E1FA1"/>
    <w:rsid w:val="006B335B"/>
    <w:rsid w:val="01443A81"/>
    <w:rsid w:val="017C355B"/>
    <w:rsid w:val="01880FC8"/>
    <w:rsid w:val="02713797"/>
    <w:rsid w:val="02A530A9"/>
    <w:rsid w:val="02B060E9"/>
    <w:rsid w:val="031729F3"/>
    <w:rsid w:val="039953BE"/>
    <w:rsid w:val="049C1951"/>
    <w:rsid w:val="04B20857"/>
    <w:rsid w:val="04B4439C"/>
    <w:rsid w:val="04B541FE"/>
    <w:rsid w:val="05014ED6"/>
    <w:rsid w:val="05381DA5"/>
    <w:rsid w:val="055D642A"/>
    <w:rsid w:val="056B27F5"/>
    <w:rsid w:val="0571763D"/>
    <w:rsid w:val="05882F24"/>
    <w:rsid w:val="064F3AE9"/>
    <w:rsid w:val="065D643E"/>
    <w:rsid w:val="065F5622"/>
    <w:rsid w:val="06B41364"/>
    <w:rsid w:val="06D727A7"/>
    <w:rsid w:val="07600F49"/>
    <w:rsid w:val="07844FA2"/>
    <w:rsid w:val="07854A00"/>
    <w:rsid w:val="07BD1402"/>
    <w:rsid w:val="07E92A33"/>
    <w:rsid w:val="07FD4CA1"/>
    <w:rsid w:val="08295A5E"/>
    <w:rsid w:val="08370A2C"/>
    <w:rsid w:val="08732BEF"/>
    <w:rsid w:val="08824417"/>
    <w:rsid w:val="08B440FB"/>
    <w:rsid w:val="08D157D1"/>
    <w:rsid w:val="0920106F"/>
    <w:rsid w:val="0952161F"/>
    <w:rsid w:val="095B14D1"/>
    <w:rsid w:val="095F34D5"/>
    <w:rsid w:val="09AF5191"/>
    <w:rsid w:val="0A1172BF"/>
    <w:rsid w:val="0BB51616"/>
    <w:rsid w:val="0BD50CA5"/>
    <w:rsid w:val="0BE17199"/>
    <w:rsid w:val="0C202C00"/>
    <w:rsid w:val="0CA36E88"/>
    <w:rsid w:val="0CE278C0"/>
    <w:rsid w:val="0CEE41E6"/>
    <w:rsid w:val="0D080CEF"/>
    <w:rsid w:val="0D882E30"/>
    <w:rsid w:val="0DCA1051"/>
    <w:rsid w:val="0E491315"/>
    <w:rsid w:val="0E986B60"/>
    <w:rsid w:val="0EC14F8F"/>
    <w:rsid w:val="0EF94EFF"/>
    <w:rsid w:val="0F38177B"/>
    <w:rsid w:val="0F3909C0"/>
    <w:rsid w:val="0FE81841"/>
    <w:rsid w:val="0FEF44BB"/>
    <w:rsid w:val="0FF90892"/>
    <w:rsid w:val="102854FC"/>
    <w:rsid w:val="10306516"/>
    <w:rsid w:val="105003D7"/>
    <w:rsid w:val="10570C81"/>
    <w:rsid w:val="10C808B9"/>
    <w:rsid w:val="10DF2AB5"/>
    <w:rsid w:val="115948C9"/>
    <w:rsid w:val="117839CB"/>
    <w:rsid w:val="11974129"/>
    <w:rsid w:val="119C6D71"/>
    <w:rsid w:val="11E07D16"/>
    <w:rsid w:val="11F80B06"/>
    <w:rsid w:val="1223695C"/>
    <w:rsid w:val="12624E1C"/>
    <w:rsid w:val="12703F89"/>
    <w:rsid w:val="12BB7D5A"/>
    <w:rsid w:val="1357696E"/>
    <w:rsid w:val="135D7933"/>
    <w:rsid w:val="137E5629"/>
    <w:rsid w:val="13DC41E5"/>
    <w:rsid w:val="147D4958"/>
    <w:rsid w:val="14BF7586"/>
    <w:rsid w:val="14CA7F10"/>
    <w:rsid w:val="151363C0"/>
    <w:rsid w:val="15583586"/>
    <w:rsid w:val="155D0EBB"/>
    <w:rsid w:val="15DB7D83"/>
    <w:rsid w:val="162327E8"/>
    <w:rsid w:val="162C29AC"/>
    <w:rsid w:val="164D2E97"/>
    <w:rsid w:val="16DA0CAC"/>
    <w:rsid w:val="17097DA3"/>
    <w:rsid w:val="17443178"/>
    <w:rsid w:val="175365C5"/>
    <w:rsid w:val="177D29D3"/>
    <w:rsid w:val="17CA0C7E"/>
    <w:rsid w:val="18D303DF"/>
    <w:rsid w:val="18D44EE7"/>
    <w:rsid w:val="18F87C53"/>
    <w:rsid w:val="19A4479C"/>
    <w:rsid w:val="19F92AA5"/>
    <w:rsid w:val="1A1049CD"/>
    <w:rsid w:val="1A4D59E4"/>
    <w:rsid w:val="1A5E2DB4"/>
    <w:rsid w:val="1A6413BB"/>
    <w:rsid w:val="1A6949FA"/>
    <w:rsid w:val="1A7970C7"/>
    <w:rsid w:val="1A9236ED"/>
    <w:rsid w:val="1B0A4CDA"/>
    <w:rsid w:val="1B100D76"/>
    <w:rsid w:val="1B616B51"/>
    <w:rsid w:val="1B822E89"/>
    <w:rsid w:val="1B9F308C"/>
    <w:rsid w:val="1BC3678F"/>
    <w:rsid w:val="1BC643CF"/>
    <w:rsid w:val="1BD92675"/>
    <w:rsid w:val="1BE911F0"/>
    <w:rsid w:val="1C2E49A5"/>
    <w:rsid w:val="1C572841"/>
    <w:rsid w:val="1C9F2751"/>
    <w:rsid w:val="1CA01841"/>
    <w:rsid w:val="1CB4220A"/>
    <w:rsid w:val="1CCF4E63"/>
    <w:rsid w:val="1CFE071F"/>
    <w:rsid w:val="1D4F78A6"/>
    <w:rsid w:val="1D5809BB"/>
    <w:rsid w:val="1D667ED6"/>
    <w:rsid w:val="1D795375"/>
    <w:rsid w:val="1D8C4440"/>
    <w:rsid w:val="1DC279C2"/>
    <w:rsid w:val="1EAC6D7D"/>
    <w:rsid w:val="1F327D1F"/>
    <w:rsid w:val="1F66719E"/>
    <w:rsid w:val="1FA55AF4"/>
    <w:rsid w:val="1FD81A86"/>
    <w:rsid w:val="1FEA053B"/>
    <w:rsid w:val="1FEB4F25"/>
    <w:rsid w:val="205D6552"/>
    <w:rsid w:val="2067307C"/>
    <w:rsid w:val="209D52B8"/>
    <w:rsid w:val="20CB35CA"/>
    <w:rsid w:val="21501089"/>
    <w:rsid w:val="215313DE"/>
    <w:rsid w:val="21B10AA4"/>
    <w:rsid w:val="21D5001A"/>
    <w:rsid w:val="222A24ED"/>
    <w:rsid w:val="226237CB"/>
    <w:rsid w:val="227648A3"/>
    <w:rsid w:val="22B30DDA"/>
    <w:rsid w:val="22E00056"/>
    <w:rsid w:val="23630CD6"/>
    <w:rsid w:val="23BF5578"/>
    <w:rsid w:val="242A3F16"/>
    <w:rsid w:val="242E34C3"/>
    <w:rsid w:val="24336B92"/>
    <w:rsid w:val="244D6F1E"/>
    <w:rsid w:val="247B46CE"/>
    <w:rsid w:val="24E6242C"/>
    <w:rsid w:val="25A8669E"/>
    <w:rsid w:val="25CF7221"/>
    <w:rsid w:val="25D60BF6"/>
    <w:rsid w:val="2612784E"/>
    <w:rsid w:val="263D0720"/>
    <w:rsid w:val="26695F4C"/>
    <w:rsid w:val="26997893"/>
    <w:rsid w:val="27753AE5"/>
    <w:rsid w:val="27FD683E"/>
    <w:rsid w:val="2837317C"/>
    <w:rsid w:val="283E08AE"/>
    <w:rsid w:val="28B520E8"/>
    <w:rsid w:val="28F35AC0"/>
    <w:rsid w:val="29234A8D"/>
    <w:rsid w:val="295161A9"/>
    <w:rsid w:val="297A4D3B"/>
    <w:rsid w:val="299450F1"/>
    <w:rsid w:val="29A93B5B"/>
    <w:rsid w:val="29D33241"/>
    <w:rsid w:val="29F86A66"/>
    <w:rsid w:val="2A1915E9"/>
    <w:rsid w:val="2A53610D"/>
    <w:rsid w:val="2A6E0D54"/>
    <w:rsid w:val="2A791A65"/>
    <w:rsid w:val="2A9C16AB"/>
    <w:rsid w:val="2AB93FE4"/>
    <w:rsid w:val="2AEA6270"/>
    <w:rsid w:val="2AEE1E8E"/>
    <w:rsid w:val="2B3E3DAE"/>
    <w:rsid w:val="2B5F4ABC"/>
    <w:rsid w:val="2B657C31"/>
    <w:rsid w:val="2C6644F5"/>
    <w:rsid w:val="2C7D2C72"/>
    <w:rsid w:val="2C8D3985"/>
    <w:rsid w:val="2D397F1D"/>
    <w:rsid w:val="2D475BF9"/>
    <w:rsid w:val="2D4A6FE7"/>
    <w:rsid w:val="2D56009D"/>
    <w:rsid w:val="2D5E3E29"/>
    <w:rsid w:val="2DDF582E"/>
    <w:rsid w:val="2E066E48"/>
    <w:rsid w:val="2E0A7C90"/>
    <w:rsid w:val="2E21339A"/>
    <w:rsid w:val="2E8E3263"/>
    <w:rsid w:val="2ED21DFF"/>
    <w:rsid w:val="2F716EDC"/>
    <w:rsid w:val="2FD35F02"/>
    <w:rsid w:val="2FDC1222"/>
    <w:rsid w:val="2FF443A8"/>
    <w:rsid w:val="30085346"/>
    <w:rsid w:val="304A724F"/>
    <w:rsid w:val="30A32A62"/>
    <w:rsid w:val="314017AC"/>
    <w:rsid w:val="3151073F"/>
    <w:rsid w:val="316070D1"/>
    <w:rsid w:val="31880D97"/>
    <w:rsid w:val="319715E5"/>
    <w:rsid w:val="31C60242"/>
    <w:rsid w:val="32562883"/>
    <w:rsid w:val="32603456"/>
    <w:rsid w:val="32903981"/>
    <w:rsid w:val="32B159F9"/>
    <w:rsid w:val="331E6577"/>
    <w:rsid w:val="33F269EF"/>
    <w:rsid w:val="34023270"/>
    <w:rsid w:val="343725D5"/>
    <w:rsid w:val="34652D52"/>
    <w:rsid w:val="3471030B"/>
    <w:rsid w:val="347710C4"/>
    <w:rsid w:val="34B22C35"/>
    <w:rsid w:val="34B96563"/>
    <w:rsid w:val="34D8464D"/>
    <w:rsid w:val="351B3F63"/>
    <w:rsid w:val="3520763B"/>
    <w:rsid w:val="35A22A82"/>
    <w:rsid w:val="35AC6518"/>
    <w:rsid w:val="35BA767C"/>
    <w:rsid w:val="3600328D"/>
    <w:rsid w:val="36234B98"/>
    <w:rsid w:val="36415D32"/>
    <w:rsid w:val="364A0678"/>
    <w:rsid w:val="36554B1B"/>
    <w:rsid w:val="36700CC1"/>
    <w:rsid w:val="367A0A53"/>
    <w:rsid w:val="368D2BCD"/>
    <w:rsid w:val="36A75177"/>
    <w:rsid w:val="36B43B01"/>
    <w:rsid w:val="36C43D1F"/>
    <w:rsid w:val="36EB6000"/>
    <w:rsid w:val="378C66D0"/>
    <w:rsid w:val="37E905BB"/>
    <w:rsid w:val="38A35358"/>
    <w:rsid w:val="38AC44A3"/>
    <w:rsid w:val="38EC1162"/>
    <w:rsid w:val="393C021C"/>
    <w:rsid w:val="394417AB"/>
    <w:rsid w:val="39551986"/>
    <w:rsid w:val="397B1AF9"/>
    <w:rsid w:val="39B26567"/>
    <w:rsid w:val="3A254C95"/>
    <w:rsid w:val="3A955531"/>
    <w:rsid w:val="3B5F119B"/>
    <w:rsid w:val="3BC3237D"/>
    <w:rsid w:val="3BD475C5"/>
    <w:rsid w:val="3C2058A5"/>
    <w:rsid w:val="3C9E7FF7"/>
    <w:rsid w:val="3CAA39E4"/>
    <w:rsid w:val="3D0B7C11"/>
    <w:rsid w:val="3D6812D2"/>
    <w:rsid w:val="3D9F58C4"/>
    <w:rsid w:val="3DDF54A4"/>
    <w:rsid w:val="3DFC3D89"/>
    <w:rsid w:val="3E3F5774"/>
    <w:rsid w:val="3E5456F7"/>
    <w:rsid w:val="3E6574DD"/>
    <w:rsid w:val="3E996958"/>
    <w:rsid w:val="3EDE0037"/>
    <w:rsid w:val="3F607871"/>
    <w:rsid w:val="3F6D3246"/>
    <w:rsid w:val="40175D1E"/>
    <w:rsid w:val="401E4D49"/>
    <w:rsid w:val="40494752"/>
    <w:rsid w:val="406000C9"/>
    <w:rsid w:val="406A4576"/>
    <w:rsid w:val="40CA2806"/>
    <w:rsid w:val="40CD04AA"/>
    <w:rsid w:val="41491BD0"/>
    <w:rsid w:val="41DC1A79"/>
    <w:rsid w:val="42304F4D"/>
    <w:rsid w:val="423173ED"/>
    <w:rsid w:val="4264595C"/>
    <w:rsid w:val="42A7591F"/>
    <w:rsid w:val="42DC4C3B"/>
    <w:rsid w:val="42EB6372"/>
    <w:rsid w:val="43123F5A"/>
    <w:rsid w:val="44095078"/>
    <w:rsid w:val="441E3937"/>
    <w:rsid w:val="44691F9F"/>
    <w:rsid w:val="448B0182"/>
    <w:rsid w:val="449C1E92"/>
    <w:rsid w:val="45146328"/>
    <w:rsid w:val="45D3522A"/>
    <w:rsid w:val="45E4492F"/>
    <w:rsid w:val="461A0917"/>
    <w:rsid w:val="46994862"/>
    <w:rsid w:val="46D637D4"/>
    <w:rsid w:val="46E13BE2"/>
    <w:rsid w:val="47060595"/>
    <w:rsid w:val="470E6012"/>
    <w:rsid w:val="47616531"/>
    <w:rsid w:val="47CA3332"/>
    <w:rsid w:val="47CB3D3C"/>
    <w:rsid w:val="48371CDE"/>
    <w:rsid w:val="48724424"/>
    <w:rsid w:val="48804B1D"/>
    <w:rsid w:val="488E1F48"/>
    <w:rsid w:val="48D81C6F"/>
    <w:rsid w:val="48EC6ED3"/>
    <w:rsid w:val="48FA011E"/>
    <w:rsid w:val="491B022E"/>
    <w:rsid w:val="493C4E7F"/>
    <w:rsid w:val="49523739"/>
    <w:rsid w:val="4957458D"/>
    <w:rsid w:val="49D1222A"/>
    <w:rsid w:val="49F147C2"/>
    <w:rsid w:val="4A133976"/>
    <w:rsid w:val="4A2F3619"/>
    <w:rsid w:val="4A3F28C5"/>
    <w:rsid w:val="4A8C359A"/>
    <w:rsid w:val="4AAD4895"/>
    <w:rsid w:val="4AC11FCF"/>
    <w:rsid w:val="4AF37E38"/>
    <w:rsid w:val="4B1B53E4"/>
    <w:rsid w:val="4B7314E0"/>
    <w:rsid w:val="4B8E1029"/>
    <w:rsid w:val="4BA3141E"/>
    <w:rsid w:val="4BC075F5"/>
    <w:rsid w:val="4C173376"/>
    <w:rsid w:val="4C47343F"/>
    <w:rsid w:val="4C86089C"/>
    <w:rsid w:val="4C8C4246"/>
    <w:rsid w:val="4C8E6229"/>
    <w:rsid w:val="4D156026"/>
    <w:rsid w:val="4D6F0736"/>
    <w:rsid w:val="4DBE2B8A"/>
    <w:rsid w:val="4DFD7DBF"/>
    <w:rsid w:val="4E0500D1"/>
    <w:rsid w:val="4E4F31AB"/>
    <w:rsid w:val="4E53290D"/>
    <w:rsid w:val="4E570983"/>
    <w:rsid w:val="4E8F3810"/>
    <w:rsid w:val="4F090DA2"/>
    <w:rsid w:val="4F272299"/>
    <w:rsid w:val="4FBB5441"/>
    <w:rsid w:val="500B239B"/>
    <w:rsid w:val="50AC24B3"/>
    <w:rsid w:val="50BF3D1A"/>
    <w:rsid w:val="50DC6240"/>
    <w:rsid w:val="50E7294B"/>
    <w:rsid w:val="516F3B37"/>
    <w:rsid w:val="51AB22A6"/>
    <w:rsid w:val="51B2230B"/>
    <w:rsid w:val="51C47D91"/>
    <w:rsid w:val="521D19BB"/>
    <w:rsid w:val="524C7EA9"/>
    <w:rsid w:val="528F5225"/>
    <w:rsid w:val="52A02272"/>
    <w:rsid w:val="533F7DAE"/>
    <w:rsid w:val="534D5A2C"/>
    <w:rsid w:val="53636613"/>
    <w:rsid w:val="53701165"/>
    <w:rsid w:val="537C58ED"/>
    <w:rsid w:val="5380241A"/>
    <w:rsid w:val="53904F96"/>
    <w:rsid w:val="54084A7B"/>
    <w:rsid w:val="54D82849"/>
    <w:rsid w:val="55212845"/>
    <w:rsid w:val="5538539B"/>
    <w:rsid w:val="55440059"/>
    <w:rsid w:val="556851D2"/>
    <w:rsid w:val="55815221"/>
    <w:rsid w:val="55F80A82"/>
    <w:rsid w:val="56675DB2"/>
    <w:rsid w:val="56C432AF"/>
    <w:rsid w:val="56E06A52"/>
    <w:rsid w:val="57696830"/>
    <w:rsid w:val="57E23414"/>
    <w:rsid w:val="585A7B68"/>
    <w:rsid w:val="586D6DCD"/>
    <w:rsid w:val="58CA2F22"/>
    <w:rsid w:val="58DD2C65"/>
    <w:rsid w:val="590856E5"/>
    <w:rsid w:val="59395492"/>
    <w:rsid w:val="597F29E0"/>
    <w:rsid w:val="5A206E10"/>
    <w:rsid w:val="5A8B4B7B"/>
    <w:rsid w:val="5ADB7397"/>
    <w:rsid w:val="5AF72BFD"/>
    <w:rsid w:val="5B3636C7"/>
    <w:rsid w:val="5B8332F0"/>
    <w:rsid w:val="5C0E3FBE"/>
    <w:rsid w:val="5C1A72E6"/>
    <w:rsid w:val="5C31080B"/>
    <w:rsid w:val="5C4C05FE"/>
    <w:rsid w:val="5C961386"/>
    <w:rsid w:val="5CCD730E"/>
    <w:rsid w:val="5CDE7BA2"/>
    <w:rsid w:val="5D5B1861"/>
    <w:rsid w:val="5DC843CE"/>
    <w:rsid w:val="5DE824EC"/>
    <w:rsid w:val="5E9F70CE"/>
    <w:rsid w:val="5EA23AF9"/>
    <w:rsid w:val="5EAE3C56"/>
    <w:rsid w:val="5ED60990"/>
    <w:rsid w:val="5F445165"/>
    <w:rsid w:val="5F7578D8"/>
    <w:rsid w:val="5F804440"/>
    <w:rsid w:val="5F826C97"/>
    <w:rsid w:val="5F866F56"/>
    <w:rsid w:val="5F9C5458"/>
    <w:rsid w:val="5FD26ECA"/>
    <w:rsid w:val="5FE36C53"/>
    <w:rsid w:val="5FFE4F67"/>
    <w:rsid w:val="601806AC"/>
    <w:rsid w:val="60C41FFC"/>
    <w:rsid w:val="60CC7D33"/>
    <w:rsid w:val="60DA7ADA"/>
    <w:rsid w:val="612D422A"/>
    <w:rsid w:val="61673CC8"/>
    <w:rsid w:val="61881B60"/>
    <w:rsid w:val="618D43D0"/>
    <w:rsid w:val="6199472C"/>
    <w:rsid w:val="619D1246"/>
    <w:rsid w:val="61C843C3"/>
    <w:rsid w:val="61F2543F"/>
    <w:rsid w:val="62520D5C"/>
    <w:rsid w:val="62E9206A"/>
    <w:rsid w:val="63C32578"/>
    <w:rsid w:val="6425640D"/>
    <w:rsid w:val="647637E8"/>
    <w:rsid w:val="64974E1C"/>
    <w:rsid w:val="649C05D5"/>
    <w:rsid w:val="649E215F"/>
    <w:rsid w:val="64BE1085"/>
    <w:rsid w:val="64C64867"/>
    <w:rsid w:val="64C775F7"/>
    <w:rsid w:val="65034D49"/>
    <w:rsid w:val="65252EB1"/>
    <w:rsid w:val="654C4054"/>
    <w:rsid w:val="659C5708"/>
    <w:rsid w:val="663B2393"/>
    <w:rsid w:val="66B0627C"/>
    <w:rsid w:val="66C17755"/>
    <w:rsid w:val="6736545F"/>
    <w:rsid w:val="677608EE"/>
    <w:rsid w:val="678F3542"/>
    <w:rsid w:val="679540F6"/>
    <w:rsid w:val="67B82384"/>
    <w:rsid w:val="67CA0F71"/>
    <w:rsid w:val="67E346D7"/>
    <w:rsid w:val="67EE2D2A"/>
    <w:rsid w:val="68717C5F"/>
    <w:rsid w:val="687300D0"/>
    <w:rsid w:val="68821A80"/>
    <w:rsid w:val="68CA7B56"/>
    <w:rsid w:val="69892AE7"/>
    <w:rsid w:val="69D36A2D"/>
    <w:rsid w:val="69DF4F43"/>
    <w:rsid w:val="69FF3E2E"/>
    <w:rsid w:val="6A114788"/>
    <w:rsid w:val="6A475B61"/>
    <w:rsid w:val="6A8917B4"/>
    <w:rsid w:val="6A8E74D5"/>
    <w:rsid w:val="6AB94C73"/>
    <w:rsid w:val="6AF77A0B"/>
    <w:rsid w:val="6B2E7198"/>
    <w:rsid w:val="6B36553B"/>
    <w:rsid w:val="6B5920F9"/>
    <w:rsid w:val="6B864944"/>
    <w:rsid w:val="6BB85C16"/>
    <w:rsid w:val="6CC51637"/>
    <w:rsid w:val="6CDF4C86"/>
    <w:rsid w:val="6CE27ED7"/>
    <w:rsid w:val="6D182AB9"/>
    <w:rsid w:val="6D6200AD"/>
    <w:rsid w:val="6DE6387A"/>
    <w:rsid w:val="6E572F76"/>
    <w:rsid w:val="6E6B2F1B"/>
    <w:rsid w:val="6F7018C1"/>
    <w:rsid w:val="6F7C6F12"/>
    <w:rsid w:val="6FC93A34"/>
    <w:rsid w:val="6FFB4E10"/>
    <w:rsid w:val="7002053C"/>
    <w:rsid w:val="70092645"/>
    <w:rsid w:val="7021771D"/>
    <w:rsid w:val="70663303"/>
    <w:rsid w:val="70682189"/>
    <w:rsid w:val="706F7BB1"/>
    <w:rsid w:val="712D7AE4"/>
    <w:rsid w:val="713D4ED6"/>
    <w:rsid w:val="71A92264"/>
    <w:rsid w:val="71D84FD4"/>
    <w:rsid w:val="72E13487"/>
    <w:rsid w:val="72FB5DAB"/>
    <w:rsid w:val="733F4C6A"/>
    <w:rsid w:val="7377121A"/>
    <w:rsid w:val="73BC4915"/>
    <w:rsid w:val="73EE4D3C"/>
    <w:rsid w:val="74373980"/>
    <w:rsid w:val="744A6BF5"/>
    <w:rsid w:val="744F414C"/>
    <w:rsid w:val="7458338B"/>
    <w:rsid w:val="74690914"/>
    <w:rsid w:val="74870095"/>
    <w:rsid w:val="74A13351"/>
    <w:rsid w:val="74B6768E"/>
    <w:rsid w:val="752D2829"/>
    <w:rsid w:val="75A272FC"/>
    <w:rsid w:val="75BA3ABC"/>
    <w:rsid w:val="7628721C"/>
    <w:rsid w:val="764C535D"/>
    <w:rsid w:val="77202917"/>
    <w:rsid w:val="77234F06"/>
    <w:rsid w:val="77A240DA"/>
    <w:rsid w:val="77A55DE4"/>
    <w:rsid w:val="77CE1FA9"/>
    <w:rsid w:val="78011EC9"/>
    <w:rsid w:val="78147A9F"/>
    <w:rsid w:val="787174CD"/>
    <w:rsid w:val="78C9061C"/>
    <w:rsid w:val="78DE764F"/>
    <w:rsid w:val="793038EC"/>
    <w:rsid w:val="79466381"/>
    <w:rsid w:val="79472A7B"/>
    <w:rsid w:val="794E4133"/>
    <w:rsid w:val="794F6040"/>
    <w:rsid w:val="79F74D8D"/>
    <w:rsid w:val="79F7753F"/>
    <w:rsid w:val="7A012A5E"/>
    <w:rsid w:val="7A240EDC"/>
    <w:rsid w:val="7A327E71"/>
    <w:rsid w:val="7A4315E0"/>
    <w:rsid w:val="7A7B6839"/>
    <w:rsid w:val="7A975F66"/>
    <w:rsid w:val="7AA91C9B"/>
    <w:rsid w:val="7ACF5730"/>
    <w:rsid w:val="7AF36C34"/>
    <w:rsid w:val="7B2D1BF9"/>
    <w:rsid w:val="7BDE7668"/>
    <w:rsid w:val="7C647E2F"/>
    <w:rsid w:val="7C973840"/>
    <w:rsid w:val="7D443481"/>
    <w:rsid w:val="7D6F761C"/>
    <w:rsid w:val="7DB24A6B"/>
    <w:rsid w:val="7DEB6A27"/>
    <w:rsid w:val="7E3552DC"/>
    <w:rsid w:val="7E3E0069"/>
    <w:rsid w:val="7E8066B8"/>
    <w:rsid w:val="7E905F9F"/>
    <w:rsid w:val="7E9B49F7"/>
    <w:rsid w:val="7EA910B6"/>
    <w:rsid w:val="7ED36FA4"/>
    <w:rsid w:val="7EF75949"/>
    <w:rsid w:val="7F1553AE"/>
    <w:rsid w:val="7F404BB8"/>
    <w:rsid w:val="7F5400DC"/>
    <w:rsid w:val="7F957AE0"/>
    <w:rsid w:val="7FB755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9"/>
      <w:ind w:left="120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679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32"/>
      <w:ind w:left="120" w:hanging="241"/>
    </w:pPr>
    <w:rPr>
      <w:rFonts w:ascii="仿宋" w:hAnsi="仿宋" w:eastAsia="仿宋" w:cs="仿宋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955</Words>
  <Characters>1016</Characters>
  <TotalTime>0</TotalTime>
  <ScaleCrop>false</ScaleCrop>
  <LinksUpToDate>false</LinksUpToDate>
  <CharactersWithSpaces>1024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2020-05-29T07:23:00Z</dcterms:created>
  <dc:creator>user</dc:creator>
  <cp:lastModifiedBy>霞霞</cp:lastModifiedBy>
  <cp:lastPrinted>2021-04-20T08:32:00Z</cp:lastPrinted>
  <dcterms:modified xsi:type="dcterms:W3CDTF">2022-03-22T04:23:57Z</dcterms:modified>
  <dc:title>关于给予黄蒙同学记过处分的决定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2020-05-29T00:00:00Z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458C3AB9BFC3485CB8E60F15EA828BC4</vt:lpwstr>
  </property>
</Properties>
</file>